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552" w:rsidRDefault="00773552" w:rsidP="00FA74A3">
      <w:pPr>
        <w:pStyle w:val="a5"/>
        <w:rPr>
          <w:sz w:val="28"/>
          <w:szCs w:val="28"/>
        </w:rPr>
      </w:pPr>
      <w:r>
        <w:rPr>
          <w:sz w:val="28"/>
          <w:szCs w:val="28"/>
        </w:rPr>
        <w:t>ЗАКЛЮЧЕНИЕ ПО РЕЗУЛЬТАТАМ ПУБЛИЧНЫХ СЛУШАНИЙ</w:t>
      </w:r>
    </w:p>
    <w:p w:rsidR="00773552" w:rsidRDefault="00773552" w:rsidP="00773552">
      <w:pPr>
        <w:jc w:val="center"/>
        <w:rPr>
          <w:b/>
          <w:sz w:val="28"/>
          <w:szCs w:val="28"/>
        </w:rPr>
      </w:pPr>
    </w:p>
    <w:p w:rsidR="00773552" w:rsidRPr="00CD7DB4" w:rsidRDefault="00773552" w:rsidP="00773552">
      <w:pPr>
        <w:rPr>
          <w:sz w:val="28"/>
          <w:szCs w:val="28"/>
        </w:rPr>
      </w:pPr>
      <w:r w:rsidRPr="00CD7DB4">
        <w:rPr>
          <w:sz w:val="28"/>
          <w:szCs w:val="28"/>
        </w:rPr>
        <w:t>Публичные слушания назначены:</w:t>
      </w:r>
    </w:p>
    <w:p w:rsidR="00773552" w:rsidRPr="00CD7DB4" w:rsidRDefault="00773552" w:rsidP="00773552">
      <w:pPr>
        <w:rPr>
          <w:sz w:val="28"/>
          <w:szCs w:val="28"/>
        </w:rPr>
      </w:pPr>
      <w:r w:rsidRPr="00CD7DB4">
        <w:rPr>
          <w:sz w:val="28"/>
          <w:szCs w:val="28"/>
        </w:rPr>
        <w:t xml:space="preserve">Решением Совета депутатов сельского поселения </w:t>
      </w:r>
      <w:proofErr w:type="gramStart"/>
      <w:r w:rsidR="00B662FF">
        <w:rPr>
          <w:sz w:val="28"/>
          <w:szCs w:val="28"/>
        </w:rPr>
        <w:t>Светлый</w:t>
      </w:r>
      <w:proofErr w:type="gramEnd"/>
      <w:r w:rsidRPr="00CD7DB4">
        <w:rPr>
          <w:sz w:val="28"/>
          <w:szCs w:val="28"/>
        </w:rPr>
        <w:t xml:space="preserve"> от </w:t>
      </w:r>
      <w:r w:rsidR="00A94E9B">
        <w:rPr>
          <w:sz w:val="28"/>
          <w:szCs w:val="28"/>
        </w:rPr>
        <w:t>19.02.2021</w:t>
      </w:r>
      <w:r w:rsidRPr="00CD7DB4">
        <w:rPr>
          <w:sz w:val="28"/>
        </w:rPr>
        <w:t xml:space="preserve"> </w:t>
      </w:r>
      <w:r w:rsidRPr="00CD7DB4">
        <w:rPr>
          <w:sz w:val="28"/>
          <w:szCs w:val="28"/>
        </w:rPr>
        <w:t xml:space="preserve">№ </w:t>
      </w:r>
      <w:r w:rsidR="00A94E9B">
        <w:rPr>
          <w:sz w:val="28"/>
          <w:szCs w:val="28"/>
        </w:rPr>
        <w:t>131</w:t>
      </w:r>
    </w:p>
    <w:p w:rsidR="00773552" w:rsidRPr="00CD7DB4" w:rsidRDefault="00773552" w:rsidP="00773552">
      <w:pPr>
        <w:rPr>
          <w:sz w:val="28"/>
          <w:szCs w:val="28"/>
        </w:rPr>
      </w:pPr>
      <w:r w:rsidRPr="00CD7DB4">
        <w:rPr>
          <w:sz w:val="28"/>
          <w:szCs w:val="28"/>
        </w:rPr>
        <w:t>Тема публичных слушаний:</w:t>
      </w:r>
    </w:p>
    <w:p w:rsidR="00773552" w:rsidRDefault="00773552" w:rsidP="00773552">
      <w:pPr>
        <w:pStyle w:val="a3"/>
        <w:tabs>
          <w:tab w:val="left" w:pos="708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 проекте изменений в устав сельского поселения </w:t>
      </w:r>
      <w:r w:rsidR="00346C0A">
        <w:rPr>
          <w:b/>
          <w:bCs/>
          <w:sz w:val="28"/>
          <w:szCs w:val="28"/>
        </w:rPr>
        <w:t>Светлый</w:t>
      </w:r>
      <w:r>
        <w:rPr>
          <w:b/>
          <w:bCs/>
          <w:sz w:val="28"/>
          <w:szCs w:val="28"/>
        </w:rPr>
        <w:t>»</w:t>
      </w:r>
    </w:p>
    <w:p w:rsidR="00773552" w:rsidRDefault="00773552" w:rsidP="00773552">
      <w:pPr>
        <w:rPr>
          <w:sz w:val="28"/>
          <w:szCs w:val="28"/>
        </w:rPr>
      </w:pPr>
      <w:r>
        <w:rPr>
          <w:sz w:val="28"/>
          <w:szCs w:val="28"/>
        </w:rPr>
        <w:t xml:space="preserve">Дата </w:t>
      </w:r>
      <w:r w:rsidR="00346C0A">
        <w:rPr>
          <w:sz w:val="28"/>
          <w:szCs w:val="28"/>
        </w:rPr>
        <w:t xml:space="preserve">проведения публичных слушаний  </w:t>
      </w:r>
      <w:r w:rsidR="00A94E9B">
        <w:rPr>
          <w:sz w:val="28"/>
          <w:szCs w:val="28"/>
        </w:rPr>
        <w:t>09.03.2021</w:t>
      </w:r>
      <w:r w:rsidR="00346C0A">
        <w:rPr>
          <w:sz w:val="28"/>
          <w:szCs w:val="28"/>
        </w:rPr>
        <w:t xml:space="preserve"> в 18.05ч.</w:t>
      </w:r>
    </w:p>
    <w:p w:rsidR="00773552" w:rsidRDefault="00773552" w:rsidP="00773552">
      <w:pPr>
        <w:rPr>
          <w:sz w:val="28"/>
          <w:szCs w:val="28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4252"/>
        <w:gridCol w:w="1559"/>
        <w:gridCol w:w="2268"/>
        <w:gridCol w:w="1417"/>
        <w:gridCol w:w="3261"/>
      </w:tblGrid>
      <w:tr w:rsidR="00773552" w:rsidTr="003A3A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52" w:rsidRDefault="00773552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№ </w:t>
            </w:r>
            <w:proofErr w:type="gramStart"/>
            <w:r>
              <w:rPr>
                <w:b/>
                <w:bCs/>
                <w:sz w:val="22"/>
              </w:rPr>
              <w:t>п</w:t>
            </w:r>
            <w:proofErr w:type="gramEnd"/>
            <w:r>
              <w:rPr>
                <w:b/>
                <w:bCs/>
                <w:sz w:val="22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52" w:rsidRDefault="00773552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№ пункта проекта изменений и дополнений в устав поселения, </w:t>
            </w:r>
          </w:p>
          <w:p w:rsidR="00773552" w:rsidRDefault="00773552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№ статьи (части, пункта)</w:t>
            </w:r>
          </w:p>
          <w:p w:rsidR="00773552" w:rsidRDefault="00773552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устава поселения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52" w:rsidRDefault="00773552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Содержание пункта (части, статьи) проекта изменений и дополнений в устав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52" w:rsidRDefault="00773552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Дата внесения предложений, кем внесены (Ф.И.О., место жительства)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52" w:rsidRDefault="00773552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Содержание предложений по пункту (части, статье) проекта муниципального правового акта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52" w:rsidRDefault="00773552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Итоги рассмотрения предложения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52" w:rsidRDefault="00773552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Мотивация принятого решения</w:t>
            </w:r>
          </w:p>
        </w:tc>
      </w:tr>
      <w:tr w:rsidR="00773552" w:rsidTr="003A3A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52" w:rsidRDefault="0077355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6C" w:rsidRPr="003D6693" w:rsidRDefault="00927F6C" w:rsidP="00927F6C">
            <w:pPr>
              <w:pStyle w:val="a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D6693">
              <w:rPr>
                <w:rFonts w:ascii="Times New Roman" w:hAnsi="Times New Roman"/>
                <w:color w:val="auto"/>
                <w:sz w:val="24"/>
                <w:szCs w:val="24"/>
              </w:rPr>
              <w:t>1. Статья 3 «Вопросы местного значения»</w:t>
            </w:r>
          </w:p>
          <w:p w:rsidR="00927F6C" w:rsidRPr="003D6693" w:rsidRDefault="00927F6C" w:rsidP="00927F6C">
            <w:pPr>
              <w:pStyle w:val="a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A94E9B" w:rsidRPr="003D6693" w:rsidRDefault="00A94E9B" w:rsidP="00A94E9B">
            <w:pPr>
              <w:pStyle w:val="a9"/>
              <w:autoSpaceDE w:val="0"/>
              <w:autoSpaceDN w:val="0"/>
              <w:adjustRightInd w:val="0"/>
              <w:ind w:left="0" w:firstLine="709"/>
              <w:jc w:val="both"/>
            </w:pPr>
            <w:hyperlink r:id="rId6" w:history="1">
              <w:r w:rsidRPr="003D6693">
                <w:t xml:space="preserve">Пункт 36 части 1 </w:t>
              </w:r>
            </w:hyperlink>
            <w:r w:rsidRPr="003D6693">
              <w:t xml:space="preserve"> «Вопросы местного значения поселения» изложить в следующей редакции:</w:t>
            </w:r>
          </w:p>
          <w:p w:rsidR="008F302E" w:rsidRPr="003D6693" w:rsidRDefault="008F302E" w:rsidP="00A94E9B">
            <w:pPr>
              <w:pStyle w:val="a7"/>
              <w:jc w:val="both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2E" w:rsidRPr="003D6693" w:rsidRDefault="008F302E" w:rsidP="008F30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927F6C" w:rsidRPr="003D6693" w:rsidRDefault="00927F6C" w:rsidP="00927F6C">
            <w:pPr>
              <w:spacing w:line="276" w:lineRule="auto"/>
              <w:ind w:firstLine="709"/>
              <w:jc w:val="both"/>
            </w:pPr>
          </w:p>
          <w:p w:rsidR="00773552" w:rsidRPr="003D6693" w:rsidRDefault="00A94E9B" w:rsidP="008F302E">
            <w:pPr>
              <w:pStyle w:val="a7"/>
              <w:spacing w:line="276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D6693">
              <w:rPr>
                <w:rFonts w:ascii="Times New Roman" w:hAnsi="Times New Roman"/>
                <w:color w:val="auto"/>
                <w:sz w:val="24"/>
                <w:szCs w:val="24"/>
              </w:rPr>
              <w:t>«36) участие в соответствии с федеральным законом в выполнении комплексных кадастровых работ»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52" w:rsidRPr="003D6693" w:rsidRDefault="00773552">
            <w:pPr>
              <w:jc w:val="center"/>
              <w:rPr>
                <w:bCs/>
              </w:rPr>
            </w:pPr>
            <w:r w:rsidRPr="003D6693">
              <w:rPr>
                <w:bCs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52" w:rsidRPr="003D6693" w:rsidRDefault="00773552">
            <w:pPr>
              <w:jc w:val="center"/>
              <w:rPr>
                <w:bCs/>
              </w:rPr>
            </w:pPr>
            <w:r w:rsidRPr="003D6693">
              <w:rPr>
                <w:b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52" w:rsidRPr="003D6693" w:rsidRDefault="00773552">
            <w:pPr>
              <w:jc w:val="center"/>
              <w:rPr>
                <w:bCs/>
              </w:rPr>
            </w:pPr>
            <w:r w:rsidRPr="003D6693">
              <w:rPr>
                <w:bCs/>
              </w:rPr>
              <w:t>Одобрено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52" w:rsidRPr="003D6693" w:rsidRDefault="003A3A26" w:rsidP="003D6693">
            <w:pPr>
              <w:autoSpaceDE w:val="0"/>
              <w:autoSpaceDN w:val="0"/>
              <w:adjustRightInd w:val="0"/>
              <w:jc w:val="both"/>
            </w:pPr>
            <w:r w:rsidRPr="003D6693">
              <w:rPr>
                <w:bCs/>
                <w:iCs/>
              </w:rPr>
              <w:t xml:space="preserve">Предложенные поправки вносится в целях приведения </w:t>
            </w:r>
            <w:r w:rsidRPr="003D6693">
              <w:rPr>
                <w:bCs/>
              </w:rPr>
              <w:t>положений устава поселения</w:t>
            </w:r>
            <w:r w:rsidRPr="003D6693">
              <w:rPr>
                <w:bCs/>
                <w:iCs/>
              </w:rPr>
              <w:t xml:space="preserve"> в соответствие с </w:t>
            </w:r>
            <w:r w:rsidR="00A94E9B" w:rsidRPr="003D6693">
              <w:t xml:space="preserve">Федеральным законом от 22.12.2020 № 445-ФЗ «О внесении изменений в отдельные законодательные акты Российской Федерации» внесены изменения в ст.ст.14-16 Федерального </w:t>
            </w:r>
            <w:hyperlink r:id="rId7" w:history="1">
              <w:proofErr w:type="gramStart"/>
              <w:r w:rsidR="00A94E9B" w:rsidRPr="003D6693">
                <w:t>закон</w:t>
              </w:r>
              <w:proofErr w:type="gramEnd"/>
            </w:hyperlink>
            <w:r w:rsidR="00A94E9B" w:rsidRPr="003D6693">
              <w:t>а от 6 октября 2003 года № 131-ФЗ «Об общих принципах организации местного самоуправления в России».</w:t>
            </w:r>
          </w:p>
        </w:tc>
      </w:tr>
      <w:tr w:rsidR="00F65E74" w:rsidTr="003A3A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74" w:rsidRDefault="00F65E74" w:rsidP="00F65E7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2.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9B" w:rsidRPr="003D6693" w:rsidRDefault="00927F6C" w:rsidP="00A94E9B">
            <w:pPr>
              <w:pStyle w:val="a7"/>
              <w:spacing w:line="276" w:lineRule="auto"/>
              <w:ind w:firstLine="709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D669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2. </w:t>
            </w:r>
            <w:r w:rsidR="00A94E9B" w:rsidRPr="003D6693">
              <w:rPr>
                <w:rFonts w:ascii="Times New Roman" w:hAnsi="Times New Roman"/>
                <w:color w:val="auto"/>
                <w:sz w:val="24"/>
                <w:szCs w:val="24"/>
              </w:rPr>
              <w:t>С</w:t>
            </w:r>
            <w:r w:rsidR="00A94E9B" w:rsidRPr="003D6693">
              <w:rPr>
                <w:rFonts w:ascii="Times New Roman" w:hAnsi="Times New Roman"/>
                <w:color w:val="auto"/>
                <w:sz w:val="24"/>
                <w:szCs w:val="24"/>
              </w:rPr>
              <w:t>тать</w:t>
            </w:r>
            <w:r w:rsidR="00A94E9B" w:rsidRPr="003D6693">
              <w:rPr>
                <w:rFonts w:ascii="Times New Roman" w:hAnsi="Times New Roman"/>
                <w:color w:val="auto"/>
                <w:sz w:val="24"/>
                <w:szCs w:val="24"/>
              </w:rPr>
              <w:t>я</w:t>
            </w:r>
            <w:r w:rsidR="00A94E9B" w:rsidRPr="003D669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3.1 «Права органов местного самоуправления поселения на решение </w:t>
            </w:r>
            <w:r w:rsidR="00A94E9B" w:rsidRPr="003D6693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 xml:space="preserve">вопросов, не отнесенных к вопросам местного значения поселений» </w:t>
            </w:r>
          </w:p>
          <w:p w:rsidR="008F302E" w:rsidRPr="003D6693" w:rsidRDefault="00A94E9B" w:rsidP="003D6693">
            <w:pPr>
              <w:pStyle w:val="a7"/>
              <w:spacing w:line="276" w:lineRule="auto"/>
              <w:ind w:firstLine="709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D669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Часть 1</w:t>
            </w:r>
            <w:r w:rsidRPr="003D669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3D6693">
              <w:rPr>
                <w:rFonts w:ascii="Times New Roman" w:hAnsi="Times New Roman"/>
                <w:color w:val="auto"/>
                <w:sz w:val="24"/>
                <w:szCs w:val="24"/>
              </w:rPr>
              <w:t>дополнить пунктом 19 следующего содержания: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6C" w:rsidRPr="003D6693" w:rsidRDefault="00927F6C" w:rsidP="00927F6C">
            <w:pPr>
              <w:spacing w:line="276" w:lineRule="auto"/>
              <w:ind w:firstLine="709"/>
              <w:jc w:val="both"/>
            </w:pPr>
          </w:p>
          <w:p w:rsidR="00A94E9B" w:rsidRPr="003D6693" w:rsidRDefault="00A94E9B" w:rsidP="003D6693">
            <w:pPr>
              <w:pStyle w:val="a7"/>
              <w:spacing w:line="276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D669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«19) осуществление мероприятий по оказанию помощи лицам, находящимся в состоянии алкогольного, наркотического или </w:t>
            </w:r>
            <w:r w:rsidRPr="003D6693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иного токсического опьянения</w:t>
            </w:r>
            <w:proofErr w:type="gramStart"/>
            <w:r w:rsidRPr="003D6693">
              <w:rPr>
                <w:rFonts w:ascii="Times New Roman" w:hAnsi="Times New Roman"/>
                <w:color w:val="auto"/>
                <w:sz w:val="24"/>
                <w:szCs w:val="24"/>
              </w:rPr>
              <w:t>.».</w:t>
            </w:r>
            <w:proofErr w:type="gramEnd"/>
          </w:p>
          <w:p w:rsidR="00F65E74" w:rsidRPr="003D6693" w:rsidRDefault="00F65E74" w:rsidP="00927F6C">
            <w:pPr>
              <w:pStyle w:val="a7"/>
              <w:spacing w:line="276" w:lineRule="auto"/>
              <w:ind w:firstLine="709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74" w:rsidRPr="003D6693" w:rsidRDefault="00F65E74" w:rsidP="00F65E74">
            <w:pPr>
              <w:jc w:val="center"/>
              <w:rPr>
                <w:bCs/>
              </w:rPr>
            </w:pPr>
            <w:r w:rsidRPr="003D6693">
              <w:rPr>
                <w:bCs/>
              </w:rPr>
              <w:lastRenderedPageBreak/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74" w:rsidRPr="003D6693" w:rsidRDefault="00F65E74" w:rsidP="00F65E74">
            <w:pPr>
              <w:jc w:val="center"/>
              <w:rPr>
                <w:bCs/>
              </w:rPr>
            </w:pPr>
            <w:r w:rsidRPr="003D6693">
              <w:rPr>
                <w:b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74" w:rsidRPr="003D6693" w:rsidRDefault="00F65E74" w:rsidP="00F65E74">
            <w:pPr>
              <w:jc w:val="center"/>
              <w:rPr>
                <w:bCs/>
              </w:rPr>
            </w:pPr>
            <w:r w:rsidRPr="003D6693">
              <w:rPr>
                <w:bCs/>
              </w:rPr>
              <w:t>Одобрено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74" w:rsidRPr="003D6693" w:rsidRDefault="00A24CBA" w:rsidP="003D6693">
            <w:pPr>
              <w:pStyle w:val="HEADERTEXT0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D6693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 xml:space="preserve">Предложенная поправка вносится в целях приведения </w:t>
            </w:r>
            <w:r w:rsidRPr="003D669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положений устава поселения</w:t>
            </w:r>
            <w:r w:rsidRPr="003D6693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 xml:space="preserve"> в соответствие с </w:t>
            </w:r>
            <w:r w:rsidR="003A3A26" w:rsidRPr="003D66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Федеральным законом</w:t>
            </w:r>
            <w:r w:rsidR="00A94E9B" w:rsidRPr="003D66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A94E9B" w:rsidRPr="003D669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от 29.12.2020 №464-ФЗ</w:t>
            </w:r>
            <w:r w:rsidR="003A3A26" w:rsidRPr="003D66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3A3A26" w:rsidRPr="003D669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«</w:t>
            </w:r>
            <w:r w:rsidR="00A94E9B" w:rsidRPr="003D669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О </w:t>
            </w:r>
            <w:r w:rsidR="00A94E9B" w:rsidRPr="003D669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lastRenderedPageBreak/>
              <w:t xml:space="preserve">внесении изменений в отдельные законодательные акты Российской Федерации в части оказания помощи лицам, находящимся в состоянии алкогольного, наркотического или иного токсического опьянения </w:t>
            </w:r>
            <w:r w:rsidR="003A3A26" w:rsidRPr="003D669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» </w:t>
            </w:r>
          </w:p>
        </w:tc>
      </w:tr>
      <w:tr w:rsidR="00F65E74" w:rsidTr="003A3A26">
        <w:trPr>
          <w:trHeight w:val="29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4" w:rsidRDefault="00F65E74" w:rsidP="00F65E7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9B" w:rsidRPr="003D6693" w:rsidRDefault="00A94E9B" w:rsidP="00A94E9B">
            <w:pPr>
              <w:pStyle w:val="a7"/>
              <w:spacing w:line="276" w:lineRule="auto"/>
              <w:ind w:firstLine="709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D669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3. Статья 16 </w:t>
            </w:r>
            <w:r w:rsidRPr="003D6693">
              <w:rPr>
                <w:rFonts w:ascii="Times New Roman" w:hAnsi="Times New Roman"/>
                <w:color w:val="auto"/>
                <w:sz w:val="24"/>
                <w:szCs w:val="24"/>
              </w:rPr>
              <w:t>Часть 1 «Полномочия Совета поселения» дополнить пунктами 13, 14, 15, 16 следующего содержания:</w:t>
            </w:r>
          </w:p>
          <w:p w:rsidR="00E31F63" w:rsidRPr="003D6693" w:rsidRDefault="00E31F63" w:rsidP="006314ED"/>
          <w:p w:rsidR="00E31F63" w:rsidRPr="003D6693" w:rsidRDefault="00E31F63" w:rsidP="006314ED"/>
          <w:p w:rsidR="00E31F63" w:rsidRPr="003D6693" w:rsidRDefault="00E31F63" w:rsidP="006314ED"/>
          <w:p w:rsidR="00E31F63" w:rsidRPr="003D6693" w:rsidRDefault="00E31F63" w:rsidP="006314ED"/>
          <w:p w:rsidR="00927F6C" w:rsidRPr="003D6693" w:rsidRDefault="00927F6C" w:rsidP="006314ED"/>
          <w:p w:rsidR="00927F6C" w:rsidRPr="003D6693" w:rsidRDefault="00927F6C" w:rsidP="006314ED"/>
          <w:p w:rsidR="00927F6C" w:rsidRPr="003D6693" w:rsidRDefault="00927F6C" w:rsidP="006314ED"/>
          <w:p w:rsidR="00927F6C" w:rsidRPr="003D6693" w:rsidRDefault="00927F6C" w:rsidP="006314ED"/>
          <w:p w:rsidR="00927F6C" w:rsidRPr="003D6693" w:rsidRDefault="00927F6C" w:rsidP="006314ED"/>
          <w:p w:rsidR="00927F6C" w:rsidRPr="003D6693" w:rsidRDefault="00927F6C" w:rsidP="006314ED"/>
          <w:p w:rsidR="00927F6C" w:rsidRPr="003D6693" w:rsidRDefault="00927F6C" w:rsidP="00927F6C">
            <w:pPr>
              <w:spacing w:line="276" w:lineRule="auto"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6C" w:rsidRPr="003D6693" w:rsidRDefault="00927F6C" w:rsidP="00A94E9B">
            <w:pPr>
              <w:spacing w:line="276" w:lineRule="auto"/>
              <w:jc w:val="both"/>
            </w:pPr>
          </w:p>
          <w:p w:rsidR="00A94E9B" w:rsidRPr="003D6693" w:rsidRDefault="00A94E9B" w:rsidP="003D6693">
            <w:pPr>
              <w:pStyle w:val="a7"/>
              <w:spacing w:line="276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D669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«13)  утверждение </w:t>
            </w:r>
            <w:proofErr w:type="gramStart"/>
            <w:r w:rsidRPr="003D6693">
              <w:rPr>
                <w:rFonts w:ascii="Times New Roman" w:hAnsi="Times New Roman"/>
                <w:color w:val="auto"/>
                <w:sz w:val="24"/>
                <w:szCs w:val="24"/>
              </w:rPr>
              <w:t>порядка определения части территории сельского поселения</w:t>
            </w:r>
            <w:proofErr w:type="gramEnd"/>
            <w:r w:rsidRPr="003D669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Светлый, на которой могут реализовываться инициативные проекты;</w:t>
            </w:r>
          </w:p>
          <w:p w:rsidR="00A94E9B" w:rsidRPr="003D6693" w:rsidRDefault="00A94E9B" w:rsidP="003D6693">
            <w:pPr>
              <w:pStyle w:val="a7"/>
              <w:spacing w:line="276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D6693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14) </w:t>
            </w:r>
            <w:r w:rsidRPr="003D669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определение порядка </w:t>
            </w:r>
            <w:r w:rsidRPr="003D6693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назначения и проведения собрания граждан в целях рассмотрения и обсуждения вопросов внесения инициативных проектов;  </w:t>
            </w:r>
          </w:p>
          <w:p w:rsidR="00A94E9B" w:rsidRPr="003D6693" w:rsidRDefault="00A94E9B" w:rsidP="003D6693">
            <w:pPr>
              <w:pStyle w:val="a7"/>
              <w:spacing w:line="276" w:lineRule="auto"/>
              <w:jc w:val="both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3D669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15) </w:t>
            </w:r>
            <w:r w:rsidRPr="003D6693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определение порядка выявления мнения граждан по вопросу о поддержке инициативного проекта путем опроса граждан, сбора их подписей;</w:t>
            </w:r>
          </w:p>
          <w:p w:rsidR="00E31F63" w:rsidRPr="003D6693" w:rsidRDefault="00A94E9B" w:rsidP="003D6693">
            <w:pPr>
              <w:pStyle w:val="a7"/>
              <w:spacing w:line="276" w:lineRule="auto"/>
              <w:jc w:val="both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3D669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16) </w:t>
            </w:r>
            <w:r w:rsidRPr="003D6693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определение п</w:t>
            </w:r>
            <w:r w:rsidRPr="003D6693">
              <w:rPr>
                <w:rFonts w:ascii="Times New Roman" w:hAnsi="Times New Roman"/>
                <w:color w:val="auto"/>
                <w:sz w:val="24"/>
                <w:szCs w:val="24"/>
              </w:rPr>
              <w:t>орядка выдвижения, внесения, обсуждения, рассмотрения инициативных проектов, а также проведения их конкурсного отбора</w:t>
            </w:r>
            <w:proofErr w:type="gramStart"/>
            <w:r w:rsidRPr="003D6693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 w:rsidRPr="003D6693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». 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4" w:rsidRPr="003D6693" w:rsidRDefault="00F65E74" w:rsidP="00F65E74">
            <w:pPr>
              <w:jc w:val="center"/>
              <w:rPr>
                <w:bCs/>
              </w:rPr>
            </w:pPr>
            <w:r w:rsidRPr="003D6693">
              <w:rPr>
                <w:bCs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4" w:rsidRPr="003D6693" w:rsidRDefault="00F65E74" w:rsidP="00F65E74">
            <w:pPr>
              <w:jc w:val="center"/>
              <w:rPr>
                <w:bCs/>
              </w:rPr>
            </w:pPr>
            <w:r w:rsidRPr="003D6693">
              <w:rPr>
                <w:b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4" w:rsidRPr="003D6693" w:rsidRDefault="00F65E74" w:rsidP="00F65E74">
            <w:pPr>
              <w:jc w:val="center"/>
              <w:rPr>
                <w:bCs/>
              </w:rPr>
            </w:pPr>
            <w:r w:rsidRPr="003D6693">
              <w:rPr>
                <w:bCs/>
              </w:rPr>
              <w:t>одобрено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74" w:rsidRPr="003D6693" w:rsidRDefault="003A3A26" w:rsidP="00FA74A3">
            <w:pPr>
              <w:pStyle w:val="HEADERTEXT0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D6693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 xml:space="preserve">Предложенная поправка вносится в целях приведения </w:t>
            </w:r>
            <w:r w:rsidRPr="003D669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положений устава поселения</w:t>
            </w:r>
            <w:r w:rsidRPr="003D6693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 xml:space="preserve"> в соответствие с </w:t>
            </w:r>
            <w:r w:rsidRPr="003D66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Федеральным законом </w:t>
            </w:r>
            <w:r w:rsidRPr="003D669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«О внесении изменений в Федеральный закон « Об общих принципах организации местного самоуправления в Российской Федерации» от 20.07.2020 №236-ФЗ</w:t>
            </w:r>
          </w:p>
        </w:tc>
      </w:tr>
      <w:tr w:rsidR="00927F6C" w:rsidTr="003A3A26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6C" w:rsidRDefault="00927F6C" w:rsidP="00F65E7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9B" w:rsidRPr="003D6693" w:rsidRDefault="00A94E9B" w:rsidP="00A94E9B">
            <w:pPr>
              <w:pStyle w:val="a9"/>
              <w:autoSpaceDE w:val="0"/>
              <w:autoSpaceDN w:val="0"/>
              <w:adjustRightInd w:val="0"/>
              <w:ind w:left="0" w:firstLine="709"/>
              <w:jc w:val="both"/>
            </w:pPr>
            <w:r w:rsidRPr="003D6693">
              <w:t>4. С</w:t>
            </w:r>
            <w:r w:rsidRPr="003D6693">
              <w:t>тать</w:t>
            </w:r>
            <w:r w:rsidRPr="003D6693">
              <w:t>я</w:t>
            </w:r>
            <w:r w:rsidRPr="003D6693">
              <w:t xml:space="preserve"> 42 Абзац 2 части 5 «Порядок внесения изменений и (или) дополнений в настоящий устав» изложить в новой редакции:</w:t>
            </w:r>
          </w:p>
          <w:p w:rsidR="00927F6C" w:rsidRPr="003D6693" w:rsidRDefault="00927F6C" w:rsidP="00A94E9B">
            <w:pPr>
              <w:pStyle w:val="a7"/>
              <w:spacing w:line="276" w:lineRule="auto"/>
              <w:ind w:firstLine="709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6C" w:rsidRPr="003D6693" w:rsidRDefault="00927F6C" w:rsidP="008F302E">
            <w:pPr>
              <w:pStyle w:val="a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927F6C" w:rsidRPr="003D6693" w:rsidRDefault="00A94E9B" w:rsidP="003D6693">
            <w:pPr>
              <w:pStyle w:val="a7"/>
              <w:spacing w:line="276" w:lineRule="auto"/>
              <w:ind w:firstLine="709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gramStart"/>
            <w:r w:rsidRPr="003D669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«Глава сельского поселения Светлый обязан опубликовать (обнародовать) зарегистрированные устав сельского поселения Светлый, решение Совета депутатов сельского поселения Светлый о внесении </w:t>
            </w:r>
            <w:r w:rsidRPr="003D6693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изменений и дополнений в устав сельского поселения Светлый 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сельского поселения Светлый, решении Совета</w:t>
            </w:r>
            <w:proofErr w:type="gramEnd"/>
            <w:r w:rsidRPr="003D669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3D669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депутатов сельского поселения Светлый о внесении изменений в устав сельского поселения Светлый в государственный реестр уставов муниципальных образований Ханты-Мансийского автономного округа-Югры, предусмотренного </w:t>
            </w:r>
            <w:hyperlink r:id="rId8" w:history="1">
              <w:r w:rsidRPr="003D6693">
                <w:rPr>
                  <w:rFonts w:ascii="Times New Roman" w:hAnsi="Times New Roman"/>
                  <w:color w:val="auto"/>
                  <w:sz w:val="24"/>
                  <w:szCs w:val="24"/>
                </w:rPr>
                <w:t>частью 6 статьи 4</w:t>
              </w:r>
            </w:hyperlink>
            <w:r w:rsidRPr="003D669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Федерального закона от 21 июля 2005 года № 97-ФЗ «О государственной регистрации уставов муниципальных образований».».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6C" w:rsidRPr="003D6693" w:rsidRDefault="00F91B37" w:rsidP="00F65E74">
            <w:pPr>
              <w:jc w:val="center"/>
              <w:rPr>
                <w:bCs/>
              </w:rPr>
            </w:pPr>
            <w:r w:rsidRPr="003D6693">
              <w:rPr>
                <w:bCs/>
              </w:rPr>
              <w:lastRenderedPageBreak/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6C" w:rsidRPr="003D6693" w:rsidRDefault="00F91B37" w:rsidP="00F65E74">
            <w:pPr>
              <w:jc w:val="center"/>
              <w:rPr>
                <w:bCs/>
              </w:rPr>
            </w:pPr>
            <w:r w:rsidRPr="003D6693">
              <w:rPr>
                <w:b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6C" w:rsidRPr="003D6693" w:rsidRDefault="00F91B37" w:rsidP="00F65E74">
            <w:pPr>
              <w:jc w:val="center"/>
              <w:rPr>
                <w:bCs/>
              </w:rPr>
            </w:pPr>
            <w:r w:rsidRPr="003D6693">
              <w:rPr>
                <w:bCs/>
              </w:rPr>
              <w:t>Одобрено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6C" w:rsidRPr="003D6693" w:rsidRDefault="003A3A26" w:rsidP="003D6693">
            <w:pPr>
              <w:pStyle w:val="HEADERTEXT0"/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  <w:r w:rsidRPr="003D6693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 xml:space="preserve">Предложенная поправка вносится в целях приведения </w:t>
            </w:r>
            <w:r w:rsidRPr="003D669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положений устава поселения</w:t>
            </w:r>
            <w:r w:rsidRPr="003D6693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 xml:space="preserve"> в соответствие с </w:t>
            </w:r>
            <w:r w:rsidRPr="003D66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Федеральным законом </w:t>
            </w:r>
            <w:r w:rsidR="003D6693" w:rsidRPr="003D669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от 08.12.2020 №411-ФЗ «О внесении изменений в Федеральный закон «О </w:t>
            </w:r>
            <w:r w:rsidR="003D6693" w:rsidRPr="003D669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 xml:space="preserve">государственной регистрации уставов муниципальных образований» и статью 44 Федерального закона «Об общих принципах организации местного самоуправления в Российской Федерации» (вступает в силу с </w:t>
            </w:r>
            <w:r w:rsidR="003D6693" w:rsidRPr="003D6693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07.06.2021)</w:t>
            </w:r>
          </w:p>
        </w:tc>
      </w:tr>
    </w:tbl>
    <w:p w:rsidR="00773552" w:rsidRDefault="00773552" w:rsidP="000576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РЕЗОЛЮЦИЯ ГЛАВЫ СЕЛЬСКОГО ПОСЕЛЕНИЯ </w:t>
      </w:r>
      <w:proofErr w:type="gramStart"/>
      <w:r w:rsidR="00513335">
        <w:rPr>
          <w:b/>
          <w:sz w:val="28"/>
          <w:szCs w:val="28"/>
        </w:rPr>
        <w:t>СВЕТЛЫЙ</w:t>
      </w:r>
      <w:proofErr w:type="gramEnd"/>
      <w:r>
        <w:rPr>
          <w:b/>
          <w:sz w:val="28"/>
          <w:szCs w:val="28"/>
        </w:rPr>
        <w:t>:</w:t>
      </w:r>
    </w:p>
    <w:p w:rsidR="00773552" w:rsidRDefault="00773552" w:rsidP="0077355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Провести юридическую экспертизу результатов публичных слушаний по проекту изменений в устав сельского поселения </w:t>
      </w:r>
      <w:r w:rsidR="00513335">
        <w:rPr>
          <w:sz w:val="28"/>
          <w:szCs w:val="28"/>
        </w:rPr>
        <w:t>Светлый</w:t>
      </w:r>
      <w:r>
        <w:rPr>
          <w:sz w:val="28"/>
          <w:szCs w:val="28"/>
        </w:rPr>
        <w:t>.</w:t>
      </w:r>
    </w:p>
    <w:p w:rsidR="008D14A2" w:rsidRDefault="00773552" w:rsidP="003D669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Заключение по результатам публичных слушаний по проекту изменений и дополнений в устав сельского поселения </w:t>
      </w:r>
      <w:r w:rsidR="006134F8">
        <w:rPr>
          <w:sz w:val="28"/>
          <w:szCs w:val="28"/>
        </w:rPr>
        <w:t>Светлый</w:t>
      </w:r>
      <w:r>
        <w:rPr>
          <w:sz w:val="28"/>
          <w:szCs w:val="28"/>
        </w:rPr>
        <w:t xml:space="preserve">, а также заключение юридической экспертизы по результатам публичных слушаний представить на рассмотрение Совета депутатов сельского поселения </w:t>
      </w:r>
      <w:r w:rsidR="00513335">
        <w:rPr>
          <w:sz w:val="28"/>
          <w:szCs w:val="28"/>
        </w:rPr>
        <w:t>Светлый</w:t>
      </w:r>
      <w:r>
        <w:rPr>
          <w:sz w:val="28"/>
          <w:szCs w:val="28"/>
        </w:rPr>
        <w:t xml:space="preserve">. </w:t>
      </w:r>
    </w:p>
    <w:p w:rsidR="003D6693" w:rsidRDefault="003D6693" w:rsidP="00773552">
      <w:pPr>
        <w:jc w:val="both"/>
        <w:rPr>
          <w:sz w:val="28"/>
          <w:szCs w:val="28"/>
        </w:rPr>
      </w:pPr>
    </w:p>
    <w:p w:rsidR="00773552" w:rsidRDefault="00A94E9B" w:rsidP="00773552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Глава поселения                                                                                                      Ф.К. </w:t>
      </w:r>
      <w:proofErr w:type="spellStart"/>
      <w:r>
        <w:rPr>
          <w:sz w:val="28"/>
          <w:szCs w:val="28"/>
        </w:rPr>
        <w:t>Шагимухаметов</w:t>
      </w:r>
      <w:proofErr w:type="spellEnd"/>
    </w:p>
    <w:p w:rsidR="00FA74A3" w:rsidRDefault="00FA74A3" w:rsidP="00773552">
      <w:pPr>
        <w:jc w:val="both"/>
        <w:rPr>
          <w:sz w:val="28"/>
          <w:szCs w:val="28"/>
        </w:rPr>
      </w:pPr>
    </w:p>
    <w:p w:rsidR="00773552" w:rsidRPr="00F65E74" w:rsidRDefault="00A94E9B" w:rsidP="00773552">
      <w:pPr>
        <w:jc w:val="both"/>
      </w:pPr>
      <w:r>
        <w:rPr>
          <w:sz w:val="28"/>
          <w:szCs w:val="28"/>
        </w:rPr>
        <w:t>10.03.2021</w:t>
      </w:r>
    </w:p>
    <w:p w:rsidR="00C101A0" w:rsidRPr="00F65E74" w:rsidRDefault="00C101A0"/>
    <w:sectPr w:rsidR="00C101A0" w:rsidRPr="00F65E74" w:rsidSect="00FA74A3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96E4B"/>
    <w:multiLevelType w:val="multilevel"/>
    <w:tmpl w:val="E68C48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3A9A5DAC"/>
    <w:multiLevelType w:val="multilevel"/>
    <w:tmpl w:val="E86CF8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3B600FF4"/>
    <w:multiLevelType w:val="hybridMultilevel"/>
    <w:tmpl w:val="B91845AC"/>
    <w:lvl w:ilvl="0" w:tplc="265618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326A66"/>
    <w:multiLevelType w:val="multilevel"/>
    <w:tmpl w:val="4588C7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C580BAA"/>
    <w:multiLevelType w:val="multilevel"/>
    <w:tmpl w:val="71265C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3EA"/>
    <w:rsid w:val="00045401"/>
    <w:rsid w:val="00047A4C"/>
    <w:rsid w:val="000576FD"/>
    <w:rsid w:val="00060D48"/>
    <w:rsid w:val="001246A5"/>
    <w:rsid w:val="001B4536"/>
    <w:rsid w:val="00235E3A"/>
    <w:rsid w:val="00296371"/>
    <w:rsid w:val="002F5BD1"/>
    <w:rsid w:val="00346C0A"/>
    <w:rsid w:val="003A3A26"/>
    <w:rsid w:val="003D6693"/>
    <w:rsid w:val="003E508A"/>
    <w:rsid w:val="003E6D24"/>
    <w:rsid w:val="0047004C"/>
    <w:rsid w:val="004738C1"/>
    <w:rsid w:val="004A43EA"/>
    <w:rsid w:val="00513335"/>
    <w:rsid w:val="005841DE"/>
    <w:rsid w:val="005D61B3"/>
    <w:rsid w:val="006134F8"/>
    <w:rsid w:val="006314ED"/>
    <w:rsid w:val="00687601"/>
    <w:rsid w:val="00754508"/>
    <w:rsid w:val="0076561B"/>
    <w:rsid w:val="00773552"/>
    <w:rsid w:val="007C182A"/>
    <w:rsid w:val="00802DED"/>
    <w:rsid w:val="008C5FDB"/>
    <w:rsid w:val="008D0381"/>
    <w:rsid w:val="008D14A2"/>
    <w:rsid w:val="008F302E"/>
    <w:rsid w:val="00927F6C"/>
    <w:rsid w:val="00A24CBA"/>
    <w:rsid w:val="00A94E9B"/>
    <w:rsid w:val="00B662FF"/>
    <w:rsid w:val="00C101A0"/>
    <w:rsid w:val="00C171C3"/>
    <w:rsid w:val="00CD7DB4"/>
    <w:rsid w:val="00E11003"/>
    <w:rsid w:val="00E31F63"/>
    <w:rsid w:val="00F65E74"/>
    <w:rsid w:val="00F91B37"/>
    <w:rsid w:val="00FA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77355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773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773552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77355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773552"/>
    <w:pPr>
      <w:spacing w:after="0" w:line="240" w:lineRule="auto"/>
    </w:pPr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773552"/>
    <w:pPr>
      <w:ind w:left="720"/>
      <w:contextualSpacing/>
    </w:pPr>
  </w:style>
  <w:style w:type="paragraph" w:customStyle="1" w:styleId="ConsPlusNormal">
    <w:name w:val="ConsPlusNormal"/>
    <w:rsid w:val="007735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1">
    <w:name w:val="blk1"/>
    <w:rsid w:val="00773552"/>
    <w:rPr>
      <w:vanish/>
      <w:webHidden w:val="0"/>
      <w:specVanish/>
    </w:rPr>
  </w:style>
  <w:style w:type="paragraph" w:customStyle="1" w:styleId="pj">
    <w:name w:val="pj"/>
    <w:basedOn w:val="a"/>
    <w:rsid w:val="0047004C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F65E7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65E7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LTOP">
    <w:name w:val="#COL_TOP"/>
    <w:uiPriority w:val="99"/>
    <w:rsid w:val="00A24CBA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8"/>
      <w:szCs w:val="18"/>
      <w:lang w:eastAsia="ru-RU"/>
    </w:rPr>
  </w:style>
  <w:style w:type="character" w:customStyle="1" w:styleId="change3">
    <w:name w:val="change3"/>
    <w:rsid w:val="00A24CBA"/>
  </w:style>
  <w:style w:type="character" w:styleId="ac">
    <w:name w:val="Hyperlink"/>
    <w:uiPriority w:val="99"/>
    <w:unhideWhenUsed/>
    <w:rsid w:val="00A24CBA"/>
    <w:rPr>
      <w:color w:val="0000FF"/>
      <w:u w:val="single"/>
    </w:rPr>
  </w:style>
  <w:style w:type="paragraph" w:customStyle="1" w:styleId="headertext">
    <w:name w:val="headertext"/>
    <w:basedOn w:val="a"/>
    <w:rsid w:val="00A24CBA"/>
    <w:pPr>
      <w:spacing w:before="100" w:beforeAutospacing="1" w:after="100" w:afterAutospacing="1"/>
    </w:pPr>
  </w:style>
  <w:style w:type="paragraph" w:customStyle="1" w:styleId="ConsPlusTitlePage">
    <w:name w:val="ConsPlusTitlePage"/>
    <w:rsid w:val="005D61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match">
    <w:name w:val="match"/>
    <w:rsid w:val="005D61B3"/>
  </w:style>
  <w:style w:type="character" w:customStyle="1" w:styleId="add3">
    <w:name w:val="add3"/>
    <w:rsid w:val="005D61B3"/>
  </w:style>
  <w:style w:type="character" w:customStyle="1" w:styleId="a8">
    <w:name w:val="Без интервала Знак"/>
    <w:link w:val="a7"/>
    <w:uiPriority w:val="1"/>
    <w:locked/>
    <w:rsid w:val="006314ED"/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paragraph" w:customStyle="1" w:styleId="HEADERTEXT0">
    <w:name w:val=".HEADERTEXT"/>
    <w:uiPriority w:val="99"/>
    <w:rsid w:val="008F30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77355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773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773552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77355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773552"/>
    <w:pPr>
      <w:spacing w:after="0" w:line="240" w:lineRule="auto"/>
    </w:pPr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773552"/>
    <w:pPr>
      <w:ind w:left="720"/>
      <w:contextualSpacing/>
    </w:pPr>
  </w:style>
  <w:style w:type="paragraph" w:customStyle="1" w:styleId="ConsPlusNormal">
    <w:name w:val="ConsPlusNormal"/>
    <w:rsid w:val="007735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1">
    <w:name w:val="blk1"/>
    <w:rsid w:val="00773552"/>
    <w:rPr>
      <w:vanish/>
      <w:webHidden w:val="0"/>
      <w:specVanish/>
    </w:rPr>
  </w:style>
  <w:style w:type="paragraph" w:customStyle="1" w:styleId="pj">
    <w:name w:val="pj"/>
    <w:basedOn w:val="a"/>
    <w:rsid w:val="0047004C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F65E7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65E7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LTOP">
    <w:name w:val="#COL_TOP"/>
    <w:uiPriority w:val="99"/>
    <w:rsid w:val="00A24CBA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8"/>
      <w:szCs w:val="18"/>
      <w:lang w:eastAsia="ru-RU"/>
    </w:rPr>
  </w:style>
  <w:style w:type="character" w:customStyle="1" w:styleId="change3">
    <w:name w:val="change3"/>
    <w:rsid w:val="00A24CBA"/>
  </w:style>
  <w:style w:type="character" w:styleId="ac">
    <w:name w:val="Hyperlink"/>
    <w:uiPriority w:val="99"/>
    <w:unhideWhenUsed/>
    <w:rsid w:val="00A24CBA"/>
    <w:rPr>
      <w:color w:val="0000FF"/>
      <w:u w:val="single"/>
    </w:rPr>
  </w:style>
  <w:style w:type="paragraph" w:customStyle="1" w:styleId="headertext">
    <w:name w:val="headertext"/>
    <w:basedOn w:val="a"/>
    <w:rsid w:val="00A24CBA"/>
    <w:pPr>
      <w:spacing w:before="100" w:beforeAutospacing="1" w:after="100" w:afterAutospacing="1"/>
    </w:pPr>
  </w:style>
  <w:style w:type="paragraph" w:customStyle="1" w:styleId="ConsPlusTitlePage">
    <w:name w:val="ConsPlusTitlePage"/>
    <w:rsid w:val="005D61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match">
    <w:name w:val="match"/>
    <w:rsid w:val="005D61B3"/>
  </w:style>
  <w:style w:type="character" w:customStyle="1" w:styleId="add3">
    <w:name w:val="add3"/>
    <w:rsid w:val="005D61B3"/>
  </w:style>
  <w:style w:type="character" w:customStyle="1" w:styleId="a8">
    <w:name w:val="Без интервала Знак"/>
    <w:link w:val="a7"/>
    <w:uiPriority w:val="1"/>
    <w:locked/>
    <w:rsid w:val="006314ED"/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paragraph" w:customStyle="1" w:styleId="HEADERTEXT0">
    <w:name w:val=".HEADERTEXT"/>
    <w:uiPriority w:val="99"/>
    <w:rsid w:val="008F30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3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A520187632F8E35D9F5B0E69A373CBFFE0B54152E9E603F8A3C53913EA35C903E4F4FBD00EDE415CB413A3A1128688A61AE4E6f7n3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6FBC6438CA6AD7B990A3356EBE9193FDE2F8E92A12088A5BD9E49EC7711151023BACC2B39A45AF79FC65F785EKCl0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4D00F148AF206E1B84FBA9C18235E3041845DE9C0453F703652AB84C9616FEA6F3AAF980F5E2586FFEAF92AAF757803B05413492862V9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3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Yurist</cp:lastModifiedBy>
  <cp:revision>19</cp:revision>
  <cp:lastPrinted>2021-03-09T10:39:00Z</cp:lastPrinted>
  <dcterms:created xsi:type="dcterms:W3CDTF">2017-11-07T07:09:00Z</dcterms:created>
  <dcterms:modified xsi:type="dcterms:W3CDTF">2021-03-09T10:40:00Z</dcterms:modified>
</cp:coreProperties>
</file>